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bottomFromText="200" w:vertAnchor="text" w:horzAnchor="margin" w:tblpXSpec="center" w:tblpY="12163"/>
        <w:tblW w:w="9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371"/>
        <w:gridCol w:w="3185"/>
        <w:gridCol w:w="2490"/>
      </w:tblGrid>
      <w:tr w:rsidR="005337CE" w:rsidTr="00722F19">
        <w:trPr>
          <w:cantSplit/>
          <w:trHeight w:val="367"/>
        </w:trPr>
        <w:tc>
          <w:tcPr>
            <w:tcW w:w="6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22F19">
            <w:pPr>
              <w:spacing w:line="276" w:lineRule="auto"/>
            </w:pPr>
            <w:r>
              <w:t>Projektant: Ing. Jan Kubát</w:t>
            </w:r>
          </w:p>
          <w:p w:rsidR="005337CE" w:rsidRDefault="005337CE" w:rsidP="00722F19">
            <w:pPr>
              <w:spacing w:line="276" w:lineRule="auto"/>
            </w:pPr>
            <w:r>
              <w:t xml:space="preserve">                  Pod Parkem </w:t>
            </w:r>
            <w:proofErr w:type="gramStart"/>
            <w:r>
              <w:t>740     54301   Vrchlabí</w:t>
            </w:r>
            <w:proofErr w:type="gramEnd"/>
            <w:r>
              <w:t xml:space="preserve"> 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22F19">
            <w:pPr>
              <w:spacing w:line="276" w:lineRule="auto"/>
            </w:pPr>
            <w:r>
              <w:t>Formát:  A4</w:t>
            </w:r>
          </w:p>
        </w:tc>
      </w:tr>
      <w:tr w:rsidR="005337CE" w:rsidTr="00722F19">
        <w:trPr>
          <w:cantSplit/>
          <w:trHeight w:val="256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CE" w:rsidRDefault="005337CE" w:rsidP="00722F19"/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74236">
            <w:pPr>
              <w:spacing w:line="276" w:lineRule="auto"/>
            </w:pPr>
            <w:r>
              <w:t>Datum: 1/201</w:t>
            </w:r>
            <w:r w:rsidR="00774236">
              <w:t>4</w:t>
            </w:r>
          </w:p>
        </w:tc>
      </w:tr>
      <w:tr w:rsidR="005337CE" w:rsidTr="00722F19">
        <w:trPr>
          <w:cantSplit/>
          <w:trHeight w:val="276"/>
        </w:trPr>
        <w:tc>
          <w:tcPr>
            <w:tcW w:w="6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CE" w:rsidRDefault="005337CE" w:rsidP="00722F19">
            <w:pPr>
              <w:spacing w:line="276" w:lineRule="auto"/>
            </w:pPr>
            <w:r>
              <w:t xml:space="preserve">Akce:  </w:t>
            </w:r>
          </w:p>
          <w:p w:rsidR="005337CE" w:rsidRDefault="005337CE" w:rsidP="00722F19">
            <w:pPr>
              <w:spacing w:line="276" w:lineRule="auto"/>
            </w:pPr>
          </w:p>
          <w:p w:rsidR="005337CE" w:rsidRDefault="00C46006" w:rsidP="00774236">
            <w:pPr>
              <w:spacing w:line="276" w:lineRule="auto"/>
            </w:pPr>
            <w:r>
              <w:t xml:space="preserve">              PŠ 6/2013 H</w:t>
            </w:r>
            <w:r w:rsidR="00774236">
              <w:t xml:space="preserve">onzův </w:t>
            </w:r>
            <w:r>
              <w:t>potok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22F19">
            <w:pPr>
              <w:spacing w:line="276" w:lineRule="auto"/>
            </w:pPr>
            <w:r>
              <w:t>Stupeň:</w:t>
            </w:r>
          </w:p>
          <w:p w:rsidR="005337CE" w:rsidRDefault="005337CE" w:rsidP="00722F19">
            <w:pPr>
              <w:spacing w:line="276" w:lineRule="auto"/>
            </w:pPr>
            <w:proofErr w:type="gramStart"/>
            <w:r>
              <w:t>Technická  pomoc</w:t>
            </w:r>
            <w:proofErr w:type="gramEnd"/>
            <w:r>
              <w:t xml:space="preserve"> pro    zadání stavby</w:t>
            </w:r>
          </w:p>
        </w:tc>
      </w:tr>
      <w:tr w:rsidR="005337CE" w:rsidTr="00722F19">
        <w:trPr>
          <w:cantSplit/>
          <w:trHeight w:val="29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CE" w:rsidRDefault="005337CE" w:rsidP="00722F19"/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22F19">
            <w:pPr>
              <w:spacing w:line="276" w:lineRule="auto"/>
            </w:pPr>
            <w:r>
              <w:t xml:space="preserve">Č. přílohy:  </w:t>
            </w:r>
            <w:r w:rsidR="006642C3">
              <w:t>8</w:t>
            </w:r>
          </w:p>
        </w:tc>
      </w:tr>
      <w:tr w:rsidR="005337CE" w:rsidTr="00722F19">
        <w:trPr>
          <w:trHeight w:val="254"/>
        </w:trPr>
        <w:tc>
          <w:tcPr>
            <w:tcW w:w="6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B2298F">
            <w:pPr>
              <w:spacing w:line="276" w:lineRule="auto"/>
            </w:pPr>
            <w:r>
              <w:t>Př</w:t>
            </w:r>
            <w:r w:rsidR="00C46006">
              <w:t xml:space="preserve">íloha:  </w:t>
            </w:r>
            <w:r w:rsidR="00B2298F">
              <w:t>Chodník a v</w:t>
            </w:r>
            <w:r w:rsidR="00C46006">
              <w:t xml:space="preserve">zorový příčný </w:t>
            </w:r>
            <w:proofErr w:type="gramStart"/>
            <w:r w:rsidR="00C46006">
              <w:t>řez</w:t>
            </w:r>
            <w:r>
              <w:t xml:space="preserve"> </w:t>
            </w:r>
            <w:r w:rsidR="00532C9F">
              <w:t xml:space="preserve"> </w:t>
            </w:r>
            <w:r w:rsidR="00B2298F">
              <w:t>chodníkem</w:t>
            </w:r>
            <w:proofErr w:type="gramEnd"/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CE" w:rsidRDefault="005337CE" w:rsidP="00722F19">
            <w:pPr>
              <w:spacing w:line="276" w:lineRule="auto"/>
            </w:pPr>
          </w:p>
        </w:tc>
      </w:tr>
      <w:tr w:rsidR="005337CE" w:rsidTr="00722F19">
        <w:trPr>
          <w:trHeight w:val="288"/>
        </w:trPr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22F19">
            <w:pPr>
              <w:spacing w:line="276" w:lineRule="auto"/>
            </w:pPr>
            <w:r>
              <w:t>Objednatel: Správa KRNAP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6642C3">
            <w:pPr>
              <w:spacing w:line="276" w:lineRule="auto"/>
              <w:ind w:left="83"/>
            </w:pPr>
            <w:r>
              <w:t xml:space="preserve">Katastr.  </w:t>
            </w:r>
            <w:r w:rsidR="004054E0">
              <w:t xml:space="preserve"> </w:t>
            </w:r>
            <w:r w:rsidR="006642C3">
              <w:t xml:space="preserve">Horní </w:t>
            </w:r>
            <w:proofErr w:type="spellStart"/>
            <w:r w:rsidR="006642C3">
              <w:t>Maršov</w:t>
            </w:r>
            <w:proofErr w:type="spellEnd"/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6642C3" w:rsidP="006642C3">
            <w:pPr>
              <w:spacing w:line="276" w:lineRule="auto"/>
            </w:pPr>
            <w:r>
              <w:t xml:space="preserve">Obec: Horní </w:t>
            </w:r>
            <w:proofErr w:type="spellStart"/>
            <w:r>
              <w:t>Maršov</w:t>
            </w:r>
            <w:proofErr w:type="spellEnd"/>
          </w:p>
        </w:tc>
      </w:tr>
    </w:tbl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421735" w:rsidRDefault="00D5229D" w:rsidP="006D3A9D">
      <w:r>
        <w:t xml:space="preserve">                                        </w:t>
      </w:r>
      <w:r w:rsidR="00E859FF">
        <w:t xml:space="preserve">                 </w:t>
      </w:r>
      <w:r w:rsidR="00421735">
        <w:t xml:space="preserve">          </w:t>
      </w:r>
      <w:r w:rsidR="00E859FF">
        <w:t xml:space="preserve">   </w:t>
      </w:r>
      <w:r w:rsidR="00421735" w:rsidRPr="00421735">
        <w:t>Svodnice a př</w:t>
      </w:r>
      <w:r w:rsidRPr="00421735">
        <w:t xml:space="preserve">íčný řez </w:t>
      </w:r>
    </w:p>
    <w:p w:rsidR="006D3A9D" w:rsidRPr="00D5229D" w:rsidRDefault="006D3A9D" w:rsidP="006D3A9D">
      <w:pPr>
        <w:rPr>
          <w:sz w:val="28"/>
          <w:szCs w:val="28"/>
        </w:rPr>
      </w:pPr>
    </w:p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6D3A9D" w:rsidRDefault="00942F67" w:rsidP="006D3A9D">
      <w:r>
        <w:rPr>
          <w:noProof/>
        </w:rPr>
        <w:pict>
          <v:shape id="_x0000_s1313" style="position:absolute;margin-left:255.15pt;margin-top:16.5pt;width:27.5pt;height:11pt;rotation:-6037772fd;z-index:25184870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04" style="position:absolute;margin-left:243.2pt;margin-top:16.15pt;width:20.75pt;height:7.95pt;rotation:90;z-index:25183948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6D3A9D" w:rsidRPr="006D3A9D" w:rsidRDefault="00942F67" w:rsidP="006D3A9D">
      <w:r>
        <w:rPr>
          <w:noProof/>
        </w:rPr>
        <w:pict>
          <v:shape id="_x0000_s1314" style="position:absolute;margin-left:282.1pt;margin-top:12.8pt;width:27.5pt;height:11pt;rotation:90;z-index:25184972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17" style="position:absolute;margin-left:279.1pt;margin-top:5.15pt;width:10.05pt;height:10.25pt;rotation:90;z-index:25185280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02" style="position:absolute;margin-left:276.45pt;margin-top:9.6pt;width:27.5pt;height:11pt;rotation:90;z-index:25183744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95" style="position:absolute;margin-left:262.9pt;margin-top:13.7pt;width:27.5pt;height:11pt;rotation:90;z-index:25183027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90" style="position:absolute;margin-left:251.9pt;margin-top:16.6pt;width:27.5pt;height:11pt;rotation:6136633fd;z-index:25182515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82" style="position:absolute;margin-left:250.35pt;margin-top:10.5pt;width:18.05pt;height:8pt;rotation:6412872fd;z-index:25181696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66" style="position:absolute;margin-left:234.2pt;margin-top:19.75pt;width:27.65pt;height:11.05pt;rotation:6412872fd;z-index:25180057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61" style="position:absolute;margin-left:301.35pt;margin-top:5.45pt;width:24.15pt;height:13pt;z-index:251795456" coordsize="483,260" path="m73,17hdc142,,215,19,285,27v63,16,129,9,191,30c472,105,483,218,416,249v-25,11,-54,-7,-81,-10c231,213,282,223,184,209v-59,15,-101,30,-171,c,204,20,182,23,168,26,121,16,71,33,27,38,14,60,40,73,37v6,-2,,-13,,-20xe" strokeweight="2.25pt">
            <v:path arrowok="t"/>
          </v:shape>
        </w:pict>
      </w:r>
      <w:r>
        <w:rPr>
          <w:noProof/>
        </w:rPr>
        <w:pict>
          <v:shape id="_x0000_s1242" style="position:absolute;margin-left:214.35pt;margin-top:1.35pt;width:30.9pt;height:26.7pt;rotation:427048fd;z-index:25177600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6D3A9D" w:rsidRDefault="00942F67" w:rsidP="006D3A9D">
      <w:r>
        <w:rPr>
          <w:noProof/>
        </w:rPr>
        <w:pict>
          <v:shape id="_x0000_s1319" style="position:absolute;margin-left:295.55pt;margin-top:1.4pt;width:10.05pt;height:10.25pt;rotation:90;z-index:25185484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18" style="position:absolute;margin-left:303.1pt;margin-top:8.1pt;width:10.05pt;height:10.25pt;rotation:90;z-index:25185382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07" style="position:absolute;margin-left:274.65pt;margin-top:7.9pt;width:20.75pt;height:7.95pt;rotation:90;z-index:25184256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03" style="position:absolute;margin-left:260.85pt;margin-top:14.6pt;width:20.75pt;height:7.95pt;rotation:90;z-index:25183846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80" style="position:absolute;margin-left:250.35pt;margin-top:14.05pt;width:18.05pt;height:8pt;rotation:6412872fd;z-index:25181491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72" style="position:absolute;margin-left:248.8pt;margin-top:4.6pt;width:11.35pt;height:8pt;rotation:6412872fd;z-index:25180672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65" style="position:absolute;margin-left:234.55pt;margin-top:11.55pt;width:11.15pt;height:9.85pt;rotation:6412872fd;z-index:25179955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62" style="position:absolute;margin-left:225.45pt;margin-top:15.95pt;width:18.05pt;height:8pt;rotation:6412872fd;z-index:25179648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47" style="position:absolute;margin-left:303.6pt;margin-top:6.75pt;width:30.9pt;height:26.7pt;rotation:6324306fd;z-index:25178112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44" style="position:absolute;margin-left:205.3pt;margin-top:10.25pt;width:30.9pt;height:26.7pt;rotation:-5532378fd;z-index:25177804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B92FA6" w:rsidRDefault="00942F67" w:rsidP="006D3A9D">
      <w:r>
        <w:rPr>
          <w:noProof/>
        </w:rPr>
        <w:pict>
          <v:shape id="_x0000_s1315" style="position:absolute;margin-left:292.65pt;margin-top:3.75pt;width:23.2pt;height:16.55pt;rotation:90;z-index:25185075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08" style="position:absolute;margin-left:279.95pt;margin-top:9.5pt;width:27.5pt;height:11pt;rotation:90;z-index:25184358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01" style="position:absolute;margin-left:272.8pt;margin-top:16.7pt;width:27.5pt;height:11pt;rotation:90;z-index:25183641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05" style="position:absolute;margin-left:268pt;margin-top:6.85pt;width:20.75pt;height:7.95pt;rotation:90;z-index:25184051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87" style="position:absolute;margin-left:255.1pt;margin-top:13.5pt;width:18.05pt;height:8pt;rotation:6412872fd;z-index:25182208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81" style="position:absolute;margin-left:249.45pt;margin-top:18.3pt;width:18.05pt;height:8pt;rotation:6412872fd;z-index:25181593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69" style="position:absolute;margin-left:244.55pt;margin-top:5.5pt;width:18.05pt;height:8pt;rotation:6412872fd;z-index:25180364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68" style="position:absolute;margin-left:232.55pt;margin-top:20.8pt;width:26.7pt;height:8pt;rotation:6412872fd;z-index:25180262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64" style="position:absolute;margin-left:232.2pt;margin-top:12.25pt;width:18.05pt;height:8pt;rotation:6412872fd;z-index:25179852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63" style="position:absolute;margin-left:228.3pt;margin-top:15.25pt;width:12pt;height:8pt;rotation:6412872fd;z-index:25179750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48" style="position:absolute;margin-left:294.6pt;margin-top:11.5pt;width:30.9pt;height:26.7pt;rotation:427048fd;z-index:25178214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B92FA6" w:rsidRDefault="00942F67" w:rsidP="006D3A9D">
      <w:r>
        <w:rPr>
          <w:noProof/>
        </w:rPr>
        <w:pict>
          <v:shape id="_x0000_s1270" style="position:absolute;margin-left:236.25pt;margin-top:19.6pt;width:23.75pt;height:4.75pt;rotation:6412872fd;z-index:25180467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91" style="position:absolute;margin-left:246.7pt;margin-top:21.8pt;width:31.5pt;height:14.1pt;rotation:90;z-index:25182617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45" style="position:absolute;margin-left:212.6pt;margin-top:7.4pt;width:30.9pt;height:26.7pt;rotation:180;z-index:25177907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16" style="position:absolute;margin-left:269.6pt;margin-top:2.55pt;width:10.05pt;height:10.25pt;rotation:90;z-index:25185177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06" style="position:absolute;margin-left:270.35pt;margin-top:11.65pt;width:20.75pt;height:7.95pt;rotation:90;z-index:25184153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96" style="position:absolute;margin-left:262.9pt;margin-top:20.45pt;width:27.5pt;height:11pt;rotation:90;z-index:25183129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94" style="position:absolute;margin-left:255.15pt;margin-top:9.6pt;width:27.5pt;height:11pt;rotation:90;z-index:25182924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67" style="position:absolute;margin-left:247.9pt;margin-top:3.05pt;width:11.35pt;height:8pt;rotation:6412872fd;z-index:25180160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B92FA6" w:rsidRDefault="00942F67" w:rsidP="006D3A9D">
      <w:r>
        <w:rPr>
          <w:noProof/>
        </w:rPr>
        <w:pict>
          <v:shape id="_x0000_s1279" style="position:absolute;margin-left:244.45pt;margin-top:10.15pt;width:24pt;height:11.05pt;rotation:6412872fd;z-index:25181388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68" style="position:absolute;margin-left:224.9pt;margin-top:7.9pt;width:17pt;height:11pt;rotation:1083489fd;z-index:25190400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66" style="position:absolute;margin-left:236.9pt;margin-top:11.5pt;width:16.2pt;height:11pt;rotation:90;z-index:25190195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62" style="position:absolute;margin-left:267.15pt;margin-top:21.3pt;width:27.5pt;height:11pt;rotation:90;z-index:25189785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63" style="position:absolute;margin-left:255.95pt;margin-top:18.8pt;width:27.5pt;height:11pt;rotation:90;z-index:25189888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60" style="position:absolute;margin-left:303.65pt;margin-top:13.5pt;width:24.15pt;height:13pt;rotation:5665576fd;z-index:251794432" coordsize="483,260" path="m73,17hdc142,,215,19,285,27v63,16,129,9,191,30c472,105,483,218,416,249v-25,11,-54,-7,-81,-10c231,213,282,223,184,209v-59,15,-101,30,-171,c,204,20,182,23,168,26,121,16,71,33,27,38,14,60,40,73,37v6,-2,,-13,,-20xe" strokeweight="2.25pt">
            <v:path arrowok="t"/>
          </v:shape>
        </w:pict>
      </w:r>
      <w:r>
        <w:rPr>
          <w:noProof/>
        </w:rPr>
        <w:pict>
          <v:shape id="_x0000_s1323" style="position:absolute;margin-left:302.35pt;margin-top:4.9pt;width:10.05pt;height:10.25pt;rotation:90;z-index:25185894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09" style="position:absolute;margin-left:286.45pt;margin-top:12.8pt;width:27.5pt;height:11pt;rotation:90;z-index:25184460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20" style="position:absolute;margin-left:279.35pt;margin-top:7.8pt;width:23.2pt;height:16.55pt;rotation:90;z-index:25185587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B92FA6" w:rsidRDefault="00942F67" w:rsidP="006D3A9D">
      <w:r>
        <w:rPr>
          <w:noProof/>
        </w:rPr>
        <w:pict>
          <v:shape id="_x0000_s1367" style="position:absolute;margin-left:268.35pt;margin-top:12.5pt;width:11.8pt;height:11pt;rotation:90;z-index:25190297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64" style="position:absolute;margin-left:281.85pt;margin-top:12.9pt;width:18.15pt;height:16.55pt;rotation:90;z-index:25189990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46" style="position:absolute;margin-left:215pt;margin-top:.8pt;width:29.05pt;height:10.5pt;rotation:1842070fd;z-index:25178009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53" style="position:absolute;margin-left:239.35pt;margin-top:11.3pt;width:29.05pt;height:10.5pt;rotation:1734854fd;z-index:25188864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12" style="position:absolute;margin-left:299.25pt;margin-top:4.25pt;width:17pt;height:11pt;rotation:90;z-index:25184768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51" style="position:absolute;margin-left:299.2pt;margin-top:11.3pt;width:26.3pt;height:20.65pt;rotation:427048fd;z-index:25178521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E859FF" w:rsidRDefault="00942F67" w:rsidP="006D3A9D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95" type="#_x0000_t32" style="position:absolute;margin-left:253.2pt;margin-top:11.9pt;width:15.2pt;height:8.2pt;z-index:251928576" o:connectortype="straight">
            <v:stroke endarrow="block"/>
          </v:shape>
        </w:pict>
      </w:r>
      <w:r>
        <w:rPr>
          <w:noProof/>
        </w:rPr>
        <w:pict>
          <v:shape id="_x0000_s1252" style="position:absolute;margin-left:211.85pt;margin-top:8pt;width:30.9pt;height:31.65pt;rotation:12209412fd;z-index:25178624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65" style="position:absolute;margin-left:290pt;margin-top:6.2pt;width:17pt;height:11pt;rotation:90;z-index:25190092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61" style="position:absolute;margin-left:303.25pt;margin-top:12.35pt;width:21.15pt;height:14pt;rotation:882061fd;z-index:25189683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54" style="position:absolute;margin-left:265.15pt;margin-top:9.7pt;width:29.05pt;height:10.5pt;rotation:1842070fd;z-index:25188966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56" style="position:absolute;margin-left:214.1pt;margin-top:4.45pt;width:35.5pt;height:12.85pt;rotation:1842070fd;z-index:25189171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E859FF" w:rsidRDefault="00942F67" w:rsidP="006D3A9D">
      <w:r>
        <w:rPr>
          <w:noProof/>
        </w:rPr>
        <w:pict>
          <v:shape id="_x0000_s1328" style="position:absolute;margin-left:229.4pt;margin-top:17.4pt;width:32.55pt;height:10.4pt;rotation:6412872fd;z-index:25186406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38" style="position:absolute;margin-left:237.3pt;margin-top:22.3pt;width:30.5pt;height:11pt;rotation:90;z-index:25187430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55" style="position:absolute;margin-left:290.75pt;margin-top:6.4pt;width:33.4pt;height:10.5pt;rotation:1198552fd;z-index:25189068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57" style="position:absolute;margin-left:245.05pt;margin-top:4.35pt;width:29.05pt;height:10.5pt;rotation:1842070fd;z-index:25189273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E859FF" w:rsidRDefault="00942F67" w:rsidP="006D3A9D">
      <w:r>
        <w:rPr>
          <w:noProof/>
        </w:rPr>
        <w:pict>
          <v:shape id="_x0000_s1359" style="position:absolute;margin-left:295.1pt;margin-top:13.15pt;width:29.05pt;height:10.5pt;rotation:1842070fd;z-index:25189478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73" style="position:absolute;margin-left:253.45pt;margin-top:7.4pt;width:18.05pt;height:8pt;rotation:5551410fd;z-index:25190912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72" style="position:absolute;margin-left:249.4pt;margin-top:2.95pt;width:17pt;height:11pt;rotation:90;z-index:25190809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24" style="position:absolute;margin-left:256.45pt;margin-top:25.05pt;width:45.55pt;height:9.65pt;rotation:90;z-index:25185996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71" style="position:absolute;margin-left:260.4pt;margin-top:6.55pt;width:17pt;height:11pt;rotation:90;z-index:25190707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69" style="position:absolute;margin-left:276.75pt;margin-top:15.7pt;width:17pt;height:11pt;rotation:90;z-index:25190502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58" style="position:absolute;margin-left:269.5pt;margin-top:1.55pt;width:29.05pt;height:10.5pt;rotation:1842070fd;z-index:25189376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40" style="position:absolute;margin-left:245.9pt;margin-top:21.4pt;width:27.5pt;height:11pt;rotation:90;z-index:25187635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21" style="position:absolute;margin-left:227.2pt;margin-top:5.7pt;width:23.2pt;height:16.55pt;rotation:90;z-index:25185689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27" style="position:absolute;margin-left:222.3pt;margin-top:7.55pt;width:18.05pt;height:8pt;rotation:90;z-index:25186304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53" style="position:absolute;margin-left:208.75pt;margin-top:8pt;width:24.15pt;height:13pt;rotation:5404856fd;z-index:251787264" coordsize="483,260" path="m73,17hdc142,,215,19,285,27v63,16,129,9,191,30c472,105,483,218,416,249v-25,11,-54,-7,-81,-10c231,213,282,223,184,209v-59,15,-101,30,-171,c,204,20,182,23,168,26,121,16,71,33,27,38,14,60,40,73,37v6,-2,,-13,,-20xe" strokeweight="2.25pt">
            <v:path arrowok="t"/>
          </v:shape>
        </w:pict>
      </w:r>
    </w:p>
    <w:p w:rsidR="00E859FF" w:rsidRDefault="00942F67" w:rsidP="006D3A9D">
      <w:r>
        <w:rPr>
          <w:noProof/>
        </w:rPr>
        <w:pict>
          <v:shape id="_x0000_s1335" style="position:absolute;margin-left:279.1pt;margin-top:9.75pt;width:26.65pt;height:13.5pt;rotation:90;z-index:25187123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43" style="position:absolute;margin-left:261.95pt;margin-top:10.45pt;width:23.2pt;height:9.6pt;rotation:90;z-index:25187942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70" style="position:absolute;margin-left:292.65pt;margin-top:3.5pt;width:17pt;height:16.25pt;rotation:90;z-index:25190604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10" style="position:absolute;margin-left:291.4pt;margin-top:19.35pt;width:36.2pt;height:11pt;rotation:90;z-index:25184563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30" style="position:absolute;margin-left:257.45pt;margin-top:8.5pt;width:18.05pt;height:8pt;rotation:5551410fd;z-index:25186611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39" style="position:absolute;margin-left:238.35pt;margin-top:19.6pt;width:27.5pt;height:11pt;rotation:90;z-index:25187532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32" style="position:absolute;margin-left:232.3pt;margin-top:12.7pt;width:23.2pt;height:16.55pt;rotation:90;z-index:25186816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37" style="position:absolute;margin-left:225.2pt;margin-top:3.35pt;width:10.05pt;height:10.25pt;rotation:90;z-index:25187328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54" style="position:absolute;margin-left:214.35pt;margin-top:12.75pt;width:24.15pt;height:13pt;z-index:251788288" coordsize="483,260" path="m73,17hdc142,,215,19,285,27v63,16,129,9,191,30c472,105,483,218,416,249v-25,11,-54,-7,-81,-10c231,213,282,223,184,209v-59,15,-101,30,-171,c,204,20,182,23,168,26,121,16,71,33,27,38,14,60,40,73,37v6,-2,,-13,,-20xe" strokeweight="2.25pt">
            <v:path arrowok="t"/>
          </v:shape>
        </w:pict>
      </w:r>
    </w:p>
    <w:p w:rsidR="00E859FF" w:rsidRDefault="00942F67" w:rsidP="006D3A9D">
      <w:r>
        <w:rPr>
          <w:noProof/>
        </w:rPr>
        <w:pict>
          <v:shape id="_x0000_s1249" style="position:absolute;margin-left:302.2pt;margin-top:6.75pt;width:34.15pt;height:20.05pt;rotation:90;z-index:25178316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51" style="position:absolute;margin-left:245.3pt;margin-top:18.4pt;width:27.5pt;height:11pt;rotation:90;z-index:25188761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45" style="position:absolute;margin-left:252.15pt;margin-top:14.6pt;width:27.5pt;height:11pt;rotation:90;z-index:25188147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44" style="position:absolute;margin-left:219.35pt;margin-top:17.8pt;width:27.5pt;height:11pt;rotation:90;z-index:25188044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11" style="position:absolute;margin-left:271.5pt;margin-top:13.15pt;width:27.5pt;height:11pt;rotation:90;z-index:25184665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42" style="position:absolute;margin-left:291.4pt;margin-top:5.95pt;width:23.2pt;height:16.55pt;rotation:90;z-index:25187840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50" style="position:absolute;margin-left:211.65pt;margin-top:11.9pt;width:23.5pt;height:23.6pt;rotation:90;z-index:25178419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E859FF" w:rsidRDefault="00942F67" w:rsidP="006D3A9D">
      <w:r>
        <w:rPr>
          <w:noProof/>
        </w:rPr>
        <w:pict>
          <v:shape id="_x0000_s1350" style="position:absolute;margin-left:286.45pt;margin-top:20.15pt;width:27.5pt;height:11pt;rotation:90;z-index:25188659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48" style="position:absolute;margin-left:235.25pt;margin-top:16.65pt;width:27.5pt;height:11pt;rotation:90;z-index:25188454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46" style="position:absolute;margin-left:230.65pt;margin-top:8.35pt;width:23.2pt;height:16.55pt;rotation:90;z-index:25188249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47" style="position:absolute;margin-left:263.95pt;margin-top:3.4pt;width:23.2pt;height:16.55pt;rotation:90;z-index:25188352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31" style="position:absolute;margin-left:283.15pt;margin-top:5.7pt;width:18.05pt;height:8pt;rotation:5414809fd;z-index:25186713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E859FF" w:rsidRDefault="00942F67" w:rsidP="006D3A9D">
      <w:r>
        <w:rPr>
          <w:noProof/>
        </w:rPr>
        <w:pict>
          <v:shape id="_x0000_s1349" style="position:absolute;margin-left:277.45pt;margin-top:9.85pt;width:27.5pt;height:11pt;rotation:90;z-index:25188556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258" style="position:absolute;margin-left:301.35pt;margin-top:4.9pt;width:24.15pt;height:13pt;z-index:251792384" coordsize="483,260" path="m73,17hdc142,,215,19,285,27v63,16,129,9,191,30c472,105,483,218,416,249v-25,11,-54,-7,-81,-10c231,213,282,223,184,209v-59,15,-101,30,-171,c,204,20,182,23,168,26,121,16,71,33,27,38,14,60,40,73,37v6,-2,,-13,,-20xe" strokeweight="2.25pt">
            <v:path arrowok="t"/>
          </v:shape>
        </w:pict>
      </w:r>
      <w:r>
        <w:rPr>
          <w:noProof/>
        </w:rPr>
        <w:pict>
          <v:shape id="_x0000_s1255" style="position:absolute;margin-left:214.35pt;margin-top:7.9pt;width:24.15pt;height:13pt;z-index:251789312" coordsize="483,260" path="m73,17hdc142,,215,19,285,27v63,16,129,9,191,30c472,105,483,218,416,249v-25,11,-54,-7,-81,-10c231,213,282,223,184,209v-59,15,-101,30,-171,c,204,20,182,23,168,26,121,16,71,33,27,38,14,60,40,73,37v6,-2,,-13,,-20xe" strokeweight="2.25pt">
            <v:path arrowok="t"/>
          </v:shape>
        </w:pict>
      </w:r>
    </w:p>
    <w:p w:rsidR="00E859FF" w:rsidRDefault="00E859FF" w:rsidP="006D3A9D"/>
    <w:p w:rsidR="00E859FF" w:rsidRDefault="00E859FF" w:rsidP="006D3A9D"/>
    <w:p w:rsidR="00E859FF" w:rsidRPr="006D3A9D" w:rsidRDefault="00E859FF" w:rsidP="006D3A9D"/>
    <w:p w:rsidR="006D3A9D" w:rsidRPr="006D3A9D" w:rsidRDefault="00421735" w:rsidP="006D3A9D">
      <w:r>
        <w:t xml:space="preserve">                                                                                          </w:t>
      </w:r>
    </w:p>
    <w:p w:rsidR="006D3A9D" w:rsidRPr="00DA7630" w:rsidRDefault="00942F67" w:rsidP="006D3A9D">
      <w:pPr>
        <w:rPr>
          <w:sz w:val="16"/>
          <w:szCs w:val="16"/>
        </w:rPr>
      </w:pPr>
      <w:r w:rsidRPr="00942F67">
        <w:rPr>
          <w:noProof/>
        </w:rPr>
        <w:pict>
          <v:shape id="_x0000_s1138" type="#_x0000_t32" style="position:absolute;margin-left:254.5pt;margin-top:10.55pt;width:0;height:35.5pt;z-index:251761664" o:connectortype="straight"/>
        </w:pict>
      </w:r>
      <w:r w:rsidR="00421735">
        <w:t xml:space="preserve">                                                   </w:t>
      </w:r>
      <w:r w:rsidR="00DA7630">
        <w:t xml:space="preserve">                               </w:t>
      </w:r>
      <w:r w:rsidR="00421735">
        <w:t xml:space="preserve">   </w:t>
      </w:r>
      <w:r w:rsidR="00421735" w:rsidRPr="00DA7630">
        <w:rPr>
          <w:sz w:val="16"/>
          <w:szCs w:val="16"/>
        </w:rPr>
        <w:t xml:space="preserve">100        </w:t>
      </w:r>
    </w:p>
    <w:p w:rsidR="006D3A9D" w:rsidRPr="006D3A9D" w:rsidRDefault="00942F67" w:rsidP="006D3A9D">
      <w:r>
        <w:rPr>
          <w:noProof/>
        </w:rPr>
        <w:pict>
          <v:shapetype id="_x0000_t178" coordsize="21600,21600" o:spt="178" adj="-1800,24300,-1800,4050" path="m@0@1l@2@3nfem,l21600,r,21600l,21600ns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rightAngle" on="t" textborder="f"/>
          </v:shapetype>
          <v:shape id="_x0000_s1388" type="#_x0000_t178" style="position:absolute;margin-left:112pt;margin-top:11.9pt;width:26.65pt;height:74pt;z-index:251923456" adj="26463,21410,26463,2627,32137,1284,32137,1284">
            <v:textbox style="layout-flow:vertical;mso-layout-flow-alt:bottom-to-top;mso-next-textbox:#_x0000_s1388">
              <w:txbxContent>
                <w:p w:rsidR="00DA7630" w:rsidRPr="00DA7630" w:rsidRDefault="0086558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3</w:t>
                  </w:r>
                  <w:r w:rsidR="00DA7630">
                    <w:rPr>
                      <w:sz w:val="16"/>
                      <w:szCs w:val="16"/>
                    </w:rPr>
                    <w:t>00     100</w:t>
                  </w:r>
                </w:p>
              </w:txbxContent>
            </v:textbox>
            <o:callout v:ext="edit" minusx="t" minusy="t"/>
          </v:shape>
        </w:pict>
      </w:r>
      <w:r>
        <w:rPr>
          <w:noProof/>
        </w:rPr>
        <w:pict>
          <v:shape id="_x0000_s1383" type="#_x0000_t32" style="position:absolute;margin-left:263.4pt;margin-top:.6pt;width:14.3pt;height:15.95pt;flip:x;z-index:251919360" o:connectortype="straight"/>
        </w:pict>
      </w:r>
      <w:r>
        <w:rPr>
          <w:noProof/>
        </w:rPr>
        <w:pict>
          <v:shape id="_x0000_s1382" type="#_x0000_t32" style="position:absolute;margin-left:270.5pt;margin-top:.6pt;width:0;height:35.5pt;z-index:251918336" o:connectortype="straight"/>
        </w:pict>
      </w:r>
      <w:r>
        <w:rPr>
          <w:noProof/>
        </w:rPr>
        <w:pict>
          <v:shape id="_x0000_s1089" type="#_x0000_t32" style="position:absolute;margin-left:235.35pt;margin-top:9.35pt;width:61.35pt;height:0;z-index:251713536" o:connectortype="straight"/>
        </w:pict>
      </w:r>
      <w:r>
        <w:rPr>
          <w:noProof/>
        </w:rPr>
        <w:pict>
          <v:shape id="_x0000_s1137" type="#_x0000_t32" style="position:absolute;margin-left:246.6pt;margin-top:.6pt;width:14.3pt;height:15.95pt;flip:x;z-index:251760640" o:connectortype="straight"/>
        </w:pict>
      </w:r>
    </w:p>
    <w:p w:rsidR="006D3A9D" w:rsidRPr="006D3A9D" w:rsidRDefault="006D3A9D" w:rsidP="006D3A9D"/>
    <w:p w:rsidR="006D3A9D" w:rsidRDefault="00942F67" w:rsidP="006D3A9D">
      <w:r>
        <w:rPr>
          <w:noProof/>
        </w:rPr>
        <w:pict>
          <v:shape id="_x0000_s1377" style="position:absolute;margin-left:252.25pt;margin-top:25.55pt;width:46.55pt;height:16.55pt;rotation:90;z-index:25191321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148" style="position:absolute;margin-left:227.05pt;margin-top:24pt;width:46.55pt;height:19.65pt;rotation:90;z-index:25177190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92" style="position:absolute;margin-left:311.25pt;margin-top:8.5pt;width:32.9pt;height:24.65pt;z-index:251926528" coordsize="658,493" path="m,26hdc8,120,17,216,40,308v3,50,-25,114,10,151c82,493,144,469,191,469v144,,289,-7,433,-10c658,357,577,241,564,137,560,103,587,43,554,36,373,,185,29,,26xe" strokeweight="2.25pt">
            <v:path arrowok="t"/>
          </v:shape>
        </w:pict>
      </w:r>
      <w:r>
        <w:rPr>
          <w:noProof/>
        </w:rPr>
        <w:pict>
          <v:shape id="_x0000_s1393" style="position:absolute;margin-left:179.7pt;margin-top:9.9pt;width:32.9pt;height:24.65pt;z-index:251927552" coordsize="658,493" path="m,26hdc8,120,17,216,40,308v3,50,-25,114,10,151c82,493,144,469,191,469v144,,289,-7,433,-10c658,357,577,241,564,137,560,103,587,43,554,36,373,,185,29,,26xe" strokeweight="2.25pt">
            <v:path arrowok="t"/>
          </v:shape>
        </w:pict>
      </w:r>
      <w:r>
        <w:rPr>
          <w:noProof/>
        </w:rPr>
        <w:pict>
          <v:shape id="_x0000_s1027" type="#_x0000_t32" style="position:absolute;margin-left:135.7pt;margin-top:10.55pt;width:39.85pt;height:0;z-index:251659264" o:connectortype="straight"/>
        </w:pict>
      </w:r>
      <w:r>
        <w:rPr>
          <w:noProof/>
        </w:rPr>
        <w:pict>
          <v:shape id="_x0000_s1391" style="position:absolute;margin-left:211.15pt;margin-top:9.25pt;width:32.9pt;height:24.65pt;rotation:180;z-index:251925504" coordsize="658,493" path="m,26hdc8,120,17,216,40,308v3,50,-25,114,10,151c82,493,144,469,191,469v144,,289,-7,433,-10c658,357,577,241,564,137,560,103,587,43,554,36,373,,185,29,,26xe" strokeweight="2.25pt">
            <v:path arrowok="t"/>
          </v:shape>
        </w:pict>
      </w:r>
      <w:r>
        <w:rPr>
          <w:noProof/>
        </w:rPr>
        <w:pict>
          <v:shape id="_x0000_s1390" style="position:absolute;margin-left:279.75pt;margin-top:8.5pt;width:32.9pt;height:24.65pt;z-index:251924480" coordsize="658,493" path="m,26hdc8,120,17,216,40,308v3,50,-25,114,10,151c82,493,144,469,191,469v144,,289,-7,433,-10c658,357,577,241,564,137,560,103,587,43,554,36,373,,185,29,,26xe" strokeweight="2.25pt">
            <v:path arrowok="t"/>
          </v:shape>
        </w:pict>
      </w:r>
      <w:r>
        <w:rPr>
          <w:noProof/>
        </w:rPr>
        <w:pict>
          <v:shape id="_x0000_s1095" type="#_x0000_t32" style="position:absolute;margin-left:138.35pt;margin-top:4.65pt;width:13.1pt;height:13.45pt;z-index:251719680" o:connectortype="straight"/>
        </w:pict>
      </w:r>
    </w:p>
    <w:p w:rsidR="006D3A9D" w:rsidRPr="006D3A9D" w:rsidRDefault="00942F67" w:rsidP="006D3A9D">
      <w:r>
        <w:rPr>
          <w:noProof/>
        </w:rPr>
        <w:pict>
          <v:shape id="_x0000_s1386" type="#_x0000_t32" style="position:absolute;margin-left:135.7pt;margin-top:4.3pt;width:13.1pt;height:13.45pt;z-index:251922432" o:connectortype="straight"/>
        </w:pict>
      </w:r>
      <w:r>
        <w:rPr>
          <w:noProof/>
        </w:rPr>
        <w:pict>
          <v:shape id="_x0000_s1384" style="position:absolute;margin-left:244.5pt;margin-top:12.25pt;width:31pt;height:24.7pt;rotation:270;z-index:25192038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385" type="#_x0000_t32" style="position:absolute;margin-left:131.2pt;margin-top:11.85pt;width:44.35pt;height:.45pt;flip:y;z-index:251921408" o:connectortype="straight"/>
        </w:pict>
      </w:r>
    </w:p>
    <w:p w:rsidR="006D3A9D" w:rsidRDefault="006D3A9D" w:rsidP="006D3A9D"/>
    <w:p w:rsidR="00870E1D" w:rsidRPr="00870E1D" w:rsidRDefault="00942F67" w:rsidP="006D3A9D">
      <w:pPr>
        <w:tabs>
          <w:tab w:val="left" w:pos="3077"/>
        </w:tabs>
        <w:rPr>
          <w:sz w:val="16"/>
          <w:szCs w:val="16"/>
        </w:rPr>
      </w:pPr>
      <w:r w:rsidRPr="00942F67">
        <w:rPr>
          <w:noProof/>
        </w:rPr>
        <w:pict>
          <v:shape id="_x0000_s1099" type="#_x0000_t32" style="position:absolute;margin-left:138.35pt;margin-top:5.45pt;width:13.1pt;height:13.45pt;z-index:251723776" o:connectortype="straight"/>
        </w:pict>
      </w:r>
    </w:p>
    <w:p w:rsidR="006D3A9D" w:rsidRPr="006D3A9D" w:rsidRDefault="00942F67" w:rsidP="006D3A9D">
      <w:pPr>
        <w:rPr>
          <w:sz w:val="16"/>
          <w:szCs w:val="16"/>
        </w:rPr>
      </w:pPr>
      <w:r w:rsidRPr="00942F67">
        <w:rPr>
          <w:noProof/>
        </w:rPr>
        <w:pict>
          <v:shape id="_x0000_s1097" type="#_x0000_t32" style="position:absolute;margin-left:138.35pt;margin-top:2.85pt;width:44.35pt;height:.45pt;flip:y;z-index:251721728" o:connectortype="straight"/>
        </w:pict>
      </w:r>
    </w:p>
    <w:p w:rsidR="006D3A9D" w:rsidRPr="006D3A9D" w:rsidRDefault="006D3A9D" w:rsidP="006D3A9D">
      <w:pPr>
        <w:rPr>
          <w:sz w:val="16"/>
          <w:szCs w:val="16"/>
        </w:rPr>
      </w:pPr>
    </w:p>
    <w:p w:rsidR="006D3A9D" w:rsidRPr="006D3A9D" w:rsidRDefault="006D3A9D" w:rsidP="006D3A9D">
      <w:pPr>
        <w:rPr>
          <w:sz w:val="16"/>
          <w:szCs w:val="16"/>
        </w:rPr>
      </w:pPr>
    </w:p>
    <w:p w:rsidR="00B06C32" w:rsidRDefault="00B06C32" w:rsidP="00B06C32">
      <w:pPr>
        <w:ind w:firstLine="708"/>
        <w:rPr>
          <w:sz w:val="16"/>
          <w:szCs w:val="16"/>
        </w:rPr>
      </w:pPr>
      <w:r>
        <w:rPr>
          <w:sz w:val="16"/>
          <w:szCs w:val="16"/>
        </w:rPr>
        <w:tab/>
      </w:r>
    </w:p>
    <w:p w:rsidR="00B06C32" w:rsidRPr="006D3A9D" w:rsidRDefault="00B06C32" w:rsidP="00B06C32">
      <w:pPr>
        <w:ind w:firstLine="708"/>
        <w:rPr>
          <w:sz w:val="16"/>
          <w:szCs w:val="16"/>
        </w:rPr>
      </w:pPr>
      <w:r>
        <w:rPr>
          <w:sz w:val="16"/>
          <w:szCs w:val="16"/>
        </w:rPr>
        <w:t xml:space="preserve"> Skladba </w:t>
      </w:r>
      <w:r w:rsidR="00857996">
        <w:rPr>
          <w:sz w:val="16"/>
          <w:szCs w:val="16"/>
        </w:rPr>
        <w:t>svodnice</w:t>
      </w:r>
      <w:r>
        <w:rPr>
          <w:sz w:val="16"/>
          <w:szCs w:val="16"/>
        </w:rPr>
        <w:t xml:space="preserve"> je převzata ze zachovaných úseků. Na opravovaných částech je nutno dodržet stejný způsob provedení. </w:t>
      </w:r>
    </w:p>
    <w:p w:rsidR="006D3A9D" w:rsidRPr="006D3A9D" w:rsidRDefault="00B06C32" w:rsidP="00B06C32">
      <w:pPr>
        <w:tabs>
          <w:tab w:val="left" w:pos="806"/>
          <w:tab w:val="left" w:pos="906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:rsidR="006D3A9D" w:rsidRPr="006D3A9D" w:rsidRDefault="00857996" w:rsidP="006D3A9D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</w:t>
      </w:r>
      <w:r w:rsidR="00001733">
        <w:rPr>
          <w:sz w:val="16"/>
          <w:szCs w:val="16"/>
        </w:rPr>
        <w:t xml:space="preserve">Na krajnice vybrat největší kameny a ukládat střídavě jako vazáky a podélné krajníky. Štětový chodník je z kamenů ukládaných podélně, každý                                                                                                    </w:t>
      </w:r>
      <w:r w:rsidR="002D6BFC">
        <w:rPr>
          <w:sz w:val="16"/>
          <w:szCs w:val="16"/>
        </w:rPr>
        <w:t xml:space="preserve">                                                                                                                                 </w:t>
      </w:r>
      <w:r w:rsidR="00037FEC">
        <w:rPr>
          <w:sz w:val="16"/>
          <w:szCs w:val="16"/>
        </w:rPr>
        <w:t xml:space="preserve"> </w:t>
      </w:r>
      <w:r w:rsidR="002D6BFC">
        <w:rPr>
          <w:sz w:val="16"/>
          <w:szCs w:val="16"/>
        </w:rPr>
        <w:t xml:space="preserve">   </w:t>
      </w:r>
      <w:r w:rsidR="00037FEC">
        <w:rPr>
          <w:sz w:val="16"/>
          <w:szCs w:val="16"/>
        </w:rPr>
        <w:t xml:space="preserve">         </w:t>
      </w:r>
    </w:p>
    <w:p w:rsidR="006D3A9D" w:rsidRPr="006D3A9D" w:rsidRDefault="00001733" w:rsidP="00857996">
      <w:pPr>
        <w:ind w:left="708"/>
        <w:rPr>
          <w:sz w:val="16"/>
          <w:szCs w:val="16"/>
        </w:rPr>
      </w:pPr>
      <w:r>
        <w:rPr>
          <w:sz w:val="16"/>
          <w:szCs w:val="16"/>
        </w:rPr>
        <w:t xml:space="preserve"> kámen musí být řádně usazen, větší kameny zakopat, menší podsypat místním kamenitým materiálem. </w:t>
      </w:r>
      <w:r w:rsidR="00857996">
        <w:rPr>
          <w:sz w:val="16"/>
          <w:szCs w:val="16"/>
        </w:rPr>
        <w:t xml:space="preserve">Svodnice budou provedeny stejně jako </w:t>
      </w:r>
      <w:proofErr w:type="gramStart"/>
      <w:r w:rsidR="00857996">
        <w:rPr>
          <w:sz w:val="16"/>
          <w:szCs w:val="16"/>
        </w:rPr>
        <w:t>na                                                                                                                                                                                        zachovaném</w:t>
      </w:r>
      <w:proofErr w:type="gramEnd"/>
      <w:r w:rsidR="00857996">
        <w:rPr>
          <w:sz w:val="16"/>
          <w:szCs w:val="16"/>
        </w:rPr>
        <w:t xml:space="preserve"> chodníku. Pro svodnice je nutno vybrat dostatečně velké kameny, kameny dna musí boky svodnice rozepřít a přitom je </w:t>
      </w:r>
      <w:proofErr w:type="gramStart"/>
      <w:r w:rsidR="00857996">
        <w:rPr>
          <w:sz w:val="16"/>
          <w:szCs w:val="16"/>
        </w:rPr>
        <w:t xml:space="preserve">nezbytné </w:t>
      </w:r>
      <w:r w:rsidR="00864939">
        <w:rPr>
          <w:sz w:val="16"/>
          <w:szCs w:val="16"/>
        </w:rPr>
        <w:t xml:space="preserve">     </w:t>
      </w:r>
      <w:r w:rsidR="00857996">
        <w:rPr>
          <w:sz w:val="16"/>
          <w:szCs w:val="16"/>
        </w:rPr>
        <w:t>dodržet</w:t>
      </w:r>
      <w:proofErr w:type="gramEnd"/>
      <w:r w:rsidR="00857996">
        <w:rPr>
          <w:sz w:val="16"/>
          <w:szCs w:val="16"/>
        </w:rPr>
        <w:t xml:space="preserve"> rovinu dna i dostatečný spád. </w:t>
      </w:r>
      <w:r w:rsidR="00864939">
        <w:rPr>
          <w:sz w:val="16"/>
          <w:szCs w:val="16"/>
        </w:rPr>
        <w:t xml:space="preserve">Délka svodnice je přibližně 2,8 m. </w:t>
      </w:r>
      <w:r w:rsidR="00B06C32">
        <w:rPr>
          <w:sz w:val="16"/>
          <w:szCs w:val="16"/>
        </w:rPr>
        <w:t>Po dokon</w:t>
      </w:r>
      <w:r w:rsidR="00864939">
        <w:rPr>
          <w:sz w:val="16"/>
          <w:szCs w:val="16"/>
        </w:rPr>
        <w:t xml:space="preserve">čení chodník dorovnat vhodným </w:t>
      </w:r>
      <w:r w:rsidR="00B06C32">
        <w:rPr>
          <w:sz w:val="16"/>
          <w:szCs w:val="16"/>
        </w:rPr>
        <w:t xml:space="preserve"> hutnicím mechanizmem</w:t>
      </w:r>
      <w:r w:rsidR="00864939">
        <w:rPr>
          <w:sz w:val="16"/>
          <w:szCs w:val="16"/>
        </w:rPr>
        <w:t xml:space="preserve"> </w:t>
      </w:r>
      <w:r w:rsidR="00B06C32">
        <w:rPr>
          <w:sz w:val="16"/>
          <w:szCs w:val="16"/>
        </w:rPr>
        <w:t xml:space="preserve"> (</w:t>
      </w:r>
      <w:proofErr w:type="spellStart"/>
      <w:r w:rsidR="00B06C32">
        <w:rPr>
          <w:sz w:val="16"/>
          <w:szCs w:val="16"/>
        </w:rPr>
        <w:t>vibromax</w:t>
      </w:r>
      <w:proofErr w:type="spellEnd"/>
      <w:r w:rsidR="00B06C32">
        <w:rPr>
          <w:sz w:val="16"/>
          <w:szCs w:val="16"/>
        </w:rPr>
        <w:t xml:space="preserve">, </w:t>
      </w:r>
      <w:r w:rsidR="00864939">
        <w:rPr>
          <w:sz w:val="16"/>
          <w:szCs w:val="16"/>
        </w:rPr>
        <w:t xml:space="preserve"> </w:t>
      </w:r>
      <w:r w:rsidR="00B06C32">
        <w:rPr>
          <w:sz w:val="16"/>
          <w:szCs w:val="16"/>
        </w:rPr>
        <w:t>hutnicí deska apod.)</w:t>
      </w:r>
      <w:r w:rsidR="00864939">
        <w:rPr>
          <w:sz w:val="16"/>
          <w:szCs w:val="16"/>
        </w:rPr>
        <w:t>.</w:t>
      </w:r>
    </w:p>
    <w:p w:rsidR="006D3A9D" w:rsidRPr="006D3A9D" w:rsidRDefault="006D3A9D" w:rsidP="006D3A9D">
      <w:pPr>
        <w:rPr>
          <w:sz w:val="16"/>
          <w:szCs w:val="16"/>
        </w:rPr>
      </w:pPr>
    </w:p>
    <w:p w:rsidR="006D3A9D" w:rsidRPr="006D3A9D" w:rsidRDefault="006D3A9D" w:rsidP="006D3A9D">
      <w:pPr>
        <w:rPr>
          <w:sz w:val="16"/>
          <w:szCs w:val="16"/>
        </w:rPr>
      </w:pPr>
    </w:p>
    <w:p w:rsidR="006D3A9D" w:rsidRDefault="006D3A9D" w:rsidP="006D3A9D">
      <w:pPr>
        <w:rPr>
          <w:sz w:val="16"/>
          <w:szCs w:val="16"/>
        </w:rPr>
      </w:pPr>
    </w:p>
    <w:p w:rsidR="006D3A9D" w:rsidRPr="006D3A9D" w:rsidRDefault="006D3A9D" w:rsidP="006D3A9D">
      <w:pPr>
        <w:rPr>
          <w:sz w:val="16"/>
          <w:szCs w:val="16"/>
        </w:rPr>
      </w:pPr>
    </w:p>
    <w:p w:rsidR="006D3A9D" w:rsidRDefault="006D3A9D" w:rsidP="006D3A9D">
      <w:pPr>
        <w:rPr>
          <w:sz w:val="16"/>
          <w:szCs w:val="16"/>
        </w:rPr>
      </w:pPr>
    </w:p>
    <w:p w:rsidR="006D3A9D" w:rsidRDefault="006D3A9D" w:rsidP="006D3A9D">
      <w:pPr>
        <w:tabs>
          <w:tab w:val="left" w:pos="3441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:rsidR="009F4111" w:rsidRPr="006D3A9D" w:rsidRDefault="006D3A9D" w:rsidP="006D3A9D">
      <w:pPr>
        <w:tabs>
          <w:tab w:val="left" w:pos="3441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</w:t>
      </w:r>
      <w:r w:rsidR="009D444B">
        <w:rPr>
          <w:sz w:val="16"/>
          <w:szCs w:val="16"/>
        </w:rPr>
        <w:t xml:space="preserve">        </w:t>
      </w:r>
      <w:r w:rsidR="002D6BFC">
        <w:rPr>
          <w:sz w:val="16"/>
          <w:szCs w:val="16"/>
        </w:rPr>
        <w:t xml:space="preserve">   </w:t>
      </w:r>
    </w:p>
    <w:sectPr w:rsidR="009F4111" w:rsidRPr="006D3A9D" w:rsidSect="00722F19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 w:grammar="clean"/>
  <w:documentProtection w:edit="readOnly" w:enforcement="1" w:cryptProviderType="rsaFull" w:cryptAlgorithmClass="hash" w:cryptAlgorithmType="typeAny" w:cryptAlgorithmSid="4" w:cryptSpinCount="50000" w:hash="cKVlT1cQQVKfzA4tHqnjY8XMfXs=" w:salt="Sb67UwwF9EieXXUU2PT7xg=="/>
  <w:defaultTabStop w:val="708"/>
  <w:hyphenationZone w:val="425"/>
  <w:drawingGridHorizontalSpacing w:val="120"/>
  <w:displayHorizontalDrawingGridEvery w:val="2"/>
  <w:characterSpacingControl w:val="doNotCompress"/>
  <w:compat/>
  <w:rsids>
    <w:rsidRoot w:val="005337CE"/>
    <w:rsid w:val="00001733"/>
    <w:rsid w:val="00015FF3"/>
    <w:rsid w:val="0003120E"/>
    <w:rsid w:val="00037FEC"/>
    <w:rsid w:val="0006196B"/>
    <w:rsid w:val="000632A7"/>
    <w:rsid w:val="000750B6"/>
    <w:rsid w:val="000829EC"/>
    <w:rsid w:val="000A2F35"/>
    <w:rsid w:val="000D1EEC"/>
    <w:rsid w:val="000E3205"/>
    <w:rsid w:val="001063BE"/>
    <w:rsid w:val="0011062B"/>
    <w:rsid w:val="00127311"/>
    <w:rsid w:val="001304B5"/>
    <w:rsid w:val="001449B3"/>
    <w:rsid w:val="00144D48"/>
    <w:rsid w:val="001642EB"/>
    <w:rsid w:val="001926C0"/>
    <w:rsid w:val="0022081A"/>
    <w:rsid w:val="00230232"/>
    <w:rsid w:val="00253D07"/>
    <w:rsid w:val="00275FB9"/>
    <w:rsid w:val="00281746"/>
    <w:rsid w:val="0029427E"/>
    <w:rsid w:val="0029443B"/>
    <w:rsid w:val="00296FC6"/>
    <w:rsid w:val="002B1665"/>
    <w:rsid w:val="002C5EF7"/>
    <w:rsid w:val="002D1070"/>
    <w:rsid w:val="002D6BFC"/>
    <w:rsid w:val="003219E1"/>
    <w:rsid w:val="0032503D"/>
    <w:rsid w:val="00342E1B"/>
    <w:rsid w:val="00354EA1"/>
    <w:rsid w:val="00385FC5"/>
    <w:rsid w:val="00394132"/>
    <w:rsid w:val="003E0185"/>
    <w:rsid w:val="003E46E8"/>
    <w:rsid w:val="004054E0"/>
    <w:rsid w:val="00421735"/>
    <w:rsid w:val="004747B2"/>
    <w:rsid w:val="004A3011"/>
    <w:rsid w:val="004A3F43"/>
    <w:rsid w:val="004B151D"/>
    <w:rsid w:val="004E553B"/>
    <w:rsid w:val="00527642"/>
    <w:rsid w:val="00532C9F"/>
    <w:rsid w:val="005337CE"/>
    <w:rsid w:val="0055471C"/>
    <w:rsid w:val="00561B91"/>
    <w:rsid w:val="005937B9"/>
    <w:rsid w:val="005B18E8"/>
    <w:rsid w:val="005C56C7"/>
    <w:rsid w:val="005D6D17"/>
    <w:rsid w:val="00603473"/>
    <w:rsid w:val="0061017D"/>
    <w:rsid w:val="00613E7F"/>
    <w:rsid w:val="00626904"/>
    <w:rsid w:val="006424E1"/>
    <w:rsid w:val="00657ADC"/>
    <w:rsid w:val="006642C3"/>
    <w:rsid w:val="006648D5"/>
    <w:rsid w:val="00676604"/>
    <w:rsid w:val="00693FA8"/>
    <w:rsid w:val="00695122"/>
    <w:rsid w:val="006D3A9D"/>
    <w:rsid w:val="006E49BF"/>
    <w:rsid w:val="006F28AD"/>
    <w:rsid w:val="00722F19"/>
    <w:rsid w:val="00774236"/>
    <w:rsid w:val="007837C8"/>
    <w:rsid w:val="007B1EAF"/>
    <w:rsid w:val="007E5068"/>
    <w:rsid w:val="00811D8A"/>
    <w:rsid w:val="00834793"/>
    <w:rsid w:val="008372F6"/>
    <w:rsid w:val="00857996"/>
    <w:rsid w:val="00864939"/>
    <w:rsid w:val="00865587"/>
    <w:rsid w:val="00870E1D"/>
    <w:rsid w:val="00887831"/>
    <w:rsid w:val="008A6479"/>
    <w:rsid w:val="008A7582"/>
    <w:rsid w:val="008B6F8D"/>
    <w:rsid w:val="008F7017"/>
    <w:rsid w:val="00942F67"/>
    <w:rsid w:val="009450B4"/>
    <w:rsid w:val="00997B56"/>
    <w:rsid w:val="009D444B"/>
    <w:rsid w:val="009E3DA4"/>
    <w:rsid w:val="009F4111"/>
    <w:rsid w:val="00A46A9B"/>
    <w:rsid w:val="00A4732A"/>
    <w:rsid w:val="00A74FF1"/>
    <w:rsid w:val="00AD73DC"/>
    <w:rsid w:val="00B06C32"/>
    <w:rsid w:val="00B2298F"/>
    <w:rsid w:val="00B2516B"/>
    <w:rsid w:val="00B5047F"/>
    <w:rsid w:val="00B504FD"/>
    <w:rsid w:val="00B55740"/>
    <w:rsid w:val="00B57C07"/>
    <w:rsid w:val="00B60451"/>
    <w:rsid w:val="00B92FA6"/>
    <w:rsid w:val="00B9702D"/>
    <w:rsid w:val="00BD3292"/>
    <w:rsid w:val="00BF5C1B"/>
    <w:rsid w:val="00C02331"/>
    <w:rsid w:val="00C07C89"/>
    <w:rsid w:val="00C46006"/>
    <w:rsid w:val="00C755D5"/>
    <w:rsid w:val="00C77B5C"/>
    <w:rsid w:val="00CC55D7"/>
    <w:rsid w:val="00D366C3"/>
    <w:rsid w:val="00D5229D"/>
    <w:rsid w:val="00D76416"/>
    <w:rsid w:val="00DA7630"/>
    <w:rsid w:val="00DE3339"/>
    <w:rsid w:val="00E859FF"/>
    <w:rsid w:val="00EA656C"/>
    <w:rsid w:val="00EB6953"/>
    <w:rsid w:val="00EE1E32"/>
    <w:rsid w:val="00F01B70"/>
    <w:rsid w:val="00F1443D"/>
    <w:rsid w:val="00F15034"/>
    <w:rsid w:val="00F261AE"/>
    <w:rsid w:val="00F678D9"/>
    <w:rsid w:val="00F90EA6"/>
    <w:rsid w:val="00FB2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  <o:rules v:ext="edit">
        <o:r id="V:Rule3" type="callout" idref="#_x0000_s1388"/>
        <o:r id="V:Rule14" type="connector" idref="#_x0000_s1097"/>
        <o:r id="V:Rule15" type="connector" idref="#_x0000_s1137"/>
        <o:r id="V:Rule16" type="connector" idref="#_x0000_s1383"/>
        <o:r id="V:Rule17" type="connector" idref="#_x0000_s1095"/>
        <o:r id="V:Rule18" type="connector" idref="#_x0000_s1382"/>
        <o:r id="V:Rule19" type="connector" idref="#_x0000_s1027"/>
        <o:r id="V:Rule20" type="connector" idref="#_x0000_s1089"/>
        <o:r id="V:Rule21" type="connector" idref="#_x0000_s1099"/>
        <o:r id="V:Rule22" type="connector" idref="#_x0000_s1138"/>
        <o:r id="V:Rule23" type="connector" idref="#_x0000_s1385"/>
        <o:r id="V:Rule24" type="connector" idref="#_x0000_s1395"/>
        <o:r id="V:Rule25" type="connector" idref="#_x0000_s138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37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53D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3D07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7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7D998-248B-4B64-90F5-039FFE5D5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298</Words>
  <Characters>1761</Characters>
  <Application>Microsoft Office Word</Application>
  <DocSecurity>8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kubat</dc:creator>
  <cp:lastModifiedBy>kubat</cp:lastModifiedBy>
  <cp:revision>12</cp:revision>
  <dcterms:created xsi:type="dcterms:W3CDTF">2014-01-07T17:30:00Z</dcterms:created>
  <dcterms:modified xsi:type="dcterms:W3CDTF">2014-07-01T16:25:00Z</dcterms:modified>
</cp:coreProperties>
</file>